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6DD9D">
      <w:pPr>
        <w:rPr>
          <w:rFonts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fill="F7F7F7"/>
        </w:rPr>
      </w:pPr>
      <w:r>
        <w:rPr>
          <w:rFonts w:ascii="Arial" w:hAnsi="Arial" w:eastAsia="宋体" w:cs="Arial"/>
          <w:i w:val="0"/>
          <w:iCs w:val="0"/>
          <w:color w:val="111111"/>
          <w:spacing w:val="0"/>
          <w:sz w:val="28"/>
          <w:szCs w:val="28"/>
          <w:shd w:val="clear" w:fill="F7F7F7"/>
        </w:rPr>
        <w:t>T</w:t>
      </w:r>
      <w:r>
        <w:rPr>
          <w:rFonts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fill="F7F7F7"/>
        </w:rPr>
        <w:t>able</w:t>
      </w:r>
    </w:p>
    <w:p w14:paraId="3812C82E">
      <w:pPr>
        <w:rPr>
          <w:rFonts w:hint="eastAsia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fill="F7F7F7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fill="F7F7F7"/>
          <w:lang w:eastAsia="zh-CN"/>
        </w:rPr>
        <w:t>我</w:t>
      </w:r>
      <w:r>
        <w:rPr>
          <w:rFonts w:hint="eastAsia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fill="F7F7F7"/>
          <w:lang w:val="en-US" w:eastAsia="zh-CN"/>
        </w:rPr>
        <w:t>认为我设计的桌子功能性很强，拥有平坦且宽阔的桌面，脚下空间富足；在桌底下和桌面上各有一个柜子可存放物品：下面的柜子没有隔板，空间较大，可存放大件物品，如台式电脑的主机、包、学习资料等，还可以在里面设一个电源，连接到桌面上，可以给插电脑插头，手机充电等事情；桌面上的柜子有隔板，我隔出了四个部分，空间较小，可以放模型、显微镜、书籍等物件，十分方便。</w:t>
      </w:r>
    </w:p>
    <w:p w14:paraId="1420DDA6">
      <w:pPr>
        <w:rPr>
          <w:rFonts w:hint="eastAsia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fill="F7F7F7"/>
          <w:lang w:val="en-US" w:eastAsia="zh-CN"/>
        </w:rPr>
      </w:pPr>
    </w:p>
    <w:p w14:paraId="4923CF37">
      <w:pPr>
        <w:rPr>
          <w:rFonts w:hint="eastAsia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fill="F7F7F7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fill="F7F7F7"/>
          <w:lang w:val="en-US" w:eastAsia="zh-CN"/>
        </w:rPr>
        <w:t>我认为我设计的桌子更适合学生和工作繁忙的人使用，因为这些人的时间大多都很紧张，没多大时间来收拾桌面，但他们学习（工作）时又要用很大空间来堆积课本、资料、电脑，而我设计的桌子桌面空间大，想拿资料、课本可以立刻找到，电源可以插上台灯，让环境更加明亮。</w:t>
      </w:r>
    </w:p>
    <w:p w14:paraId="5473E5DB">
      <w:pPr>
        <w:rPr>
          <w:rFonts w:hint="eastAsia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fill="F7F7F7"/>
          <w:lang w:val="en-US" w:eastAsia="zh-CN"/>
        </w:rPr>
      </w:pPr>
    </w:p>
    <w:p w14:paraId="52A9AA31">
      <w:pPr>
        <w:rPr>
          <w:rFonts w:hint="eastAsia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fill="F7F7F7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fill="F7F7F7"/>
          <w:lang w:val="en-US" w:eastAsia="zh-CN"/>
        </w:rPr>
        <w:t>我设计的桌子有一个优点是空间大，一览无余，想要什么东西立刻就能找到，不用的杂物可以放进柜子里，再拿出来也很方便。</w:t>
      </w:r>
    </w:p>
    <w:p w14:paraId="38BCD543">
      <w:pPr>
        <w:rPr>
          <w:rFonts w:hint="eastAsia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fill="F7F7F7"/>
          <w:lang w:val="en-US" w:eastAsia="zh-CN"/>
        </w:rPr>
      </w:pPr>
    </w:p>
    <w:p w14:paraId="64A4D5FC">
      <w:pP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28"/>
          <w:szCs w:val="28"/>
          <w:shd w:val="clear" w:fill="F7F7F7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C5619"/>
    <w:rsid w:val="7F7C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2025-06-11T06:37:00Z</dcterms:created>
  <dc:creator>dell</dc:creator>
  <cp:lastModifiedBy>dell</cp:lastModifiedBy>
  <dcterms:modified xsi:type="dcterms:W3CDTF">2025-06-11T07:48:48Z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35F7F004F04B46DE8C21DF43D45A6422_11</vt:lpwstr>
  </property>
  <property fmtid="{D5CDD505-2E9C-101B-9397-08002B2CF9AE}" pid="4" name="KSOTemplateDocerSaveRecord">
    <vt:lpwstr>eyJoZGlkIjoiN2JhNzY1MTFiN2Y1NWMzNWNlZGMxMGRhZjM5OTE2OWUifQ==</vt:lpwstr>
  </property>
</Properties>
</file>